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B640" w14:textId="77777777" w:rsidR="000E3152" w:rsidRPr="00A90C9D" w:rsidRDefault="000E3152" w:rsidP="000E3152">
      <w:pPr>
        <w:pStyle w:val="Default"/>
        <w:spacing w:line="360" w:lineRule="auto"/>
        <w:jc w:val="both"/>
        <w:rPr>
          <w:rFonts w:ascii="Arial" w:hAnsi="Arial" w:cs="Arial"/>
        </w:rPr>
      </w:pPr>
      <w:r w:rsidRPr="00A90C9D">
        <w:rPr>
          <w:rFonts w:ascii="Arial" w:hAnsi="Arial" w:cs="Arial"/>
        </w:rPr>
        <w:t>4.1. O processo seletivo seguirá o seguinte cronograma: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04"/>
      </w:tblGrid>
      <w:tr w:rsidR="000E3152" w:rsidRPr="00A90C9D" w14:paraId="4BD0AA3B" w14:textId="77777777" w:rsidTr="002B3B51">
        <w:tc>
          <w:tcPr>
            <w:tcW w:w="1985" w:type="dxa"/>
            <w:shd w:val="clear" w:color="auto" w:fill="auto"/>
          </w:tcPr>
          <w:p w14:paraId="6313924F" w14:textId="77777777" w:rsidR="000E3152" w:rsidRPr="00A90C9D" w:rsidRDefault="000E3152" w:rsidP="002B3B5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90C9D">
              <w:rPr>
                <w:rFonts w:ascii="Arial" w:hAnsi="Arial" w:cs="Arial"/>
                <w:b/>
              </w:rPr>
              <w:t>25/09 a 26/10/2023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0E0D178" w14:textId="77777777" w:rsidR="000E3152" w:rsidRPr="00A90C9D" w:rsidRDefault="000E3152" w:rsidP="002B3B5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A90C9D">
              <w:rPr>
                <w:rFonts w:ascii="Arial" w:hAnsi="Arial" w:cs="Arial"/>
              </w:rPr>
              <w:t xml:space="preserve">Divulgação do Edital de abertura do processo de seleção </w:t>
            </w:r>
          </w:p>
        </w:tc>
      </w:tr>
      <w:tr w:rsidR="000E3152" w:rsidRPr="00A90C9D" w14:paraId="37135A7D" w14:textId="77777777" w:rsidTr="002B3B51">
        <w:tc>
          <w:tcPr>
            <w:tcW w:w="1985" w:type="dxa"/>
            <w:shd w:val="clear" w:color="auto" w:fill="auto"/>
          </w:tcPr>
          <w:p w14:paraId="1F1F77C6" w14:textId="77777777" w:rsidR="000E3152" w:rsidRPr="00A90C9D" w:rsidRDefault="000E3152" w:rsidP="002B3B5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90C9D">
              <w:rPr>
                <w:rFonts w:ascii="Arial" w:hAnsi="Arial" w:cs="Arial"/>
                <w:b/>
              </w:rPr>
              <w:t>26/10/2023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4299CF" w14:textId="77777777" w:rsidR="000E3152" w:rsidRPr="00A90C9D" w:rsidRDefault="000E3152" w:rsidP="002B3B5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A90C9D">
              <w:rPr>
                <w:rFonts w:ascii="Arial" w:hAnsi="Arial" w:cs="Arial"/>
              </w:rPr>
              <w:t xml:space="preserve">Constituição da Comissão para o Processo Eleitoral </w:t>
            </w:r>
          </w:p>
        </w:tc>
      </w:tr>
      <w:tr w:rsidR="000E3152" w:rsidRPr="00A90C9D" w14:paraId="0CE7300A" w14:textId="77777777" w:rsidTr="002B3B51">
        <w:tc>
          <w:tcPr>
            <w:tcW w:w="1985" w:type="dxa"/>
            <w:shd w:val="clear" w:color="auto" w:fill="auto"/>
          </w:tcPr>
          <w:p w14:paraId="7C834167" w14:textId="77777777" w:rsidR="000E3152" w:rsidRPr="009727BB" w:rsidRDefault="000E3152" w:rsidP="002B3B5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727BB">
              <w:rPr>
                <w:rFonts w:ascii="Arial" w:hAnsi="Arial" w:cs="Arial"/>
                <w:b/>
              </w:rPr>
              <w:t>27/10 a 03/11/2023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270FE02" w14:textId="77777777" w:rsidR="000E3152" w:rsidRPr="009727BB" w:rsidRDefault="000E3152" w:rsidP="002B3B5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9727BB">
              <w:rPr>
                <w:rFonts w:ascii="Arial" w:hAnsi="Arial" w:cs="Arial"/>
              </w:rPr>
              <w:t xml:space="preserve">Inscrição de candidatos pela plataforma </w:t>
            </w:r>
            <w:r w:rsidRPr="009727BB">
              <w:rPr>
                <w:rFonts w:ascii="Arial" w:hAnsi="Arial" w:cs="Arial"/>
                <w:i/>
                <w:iCs/>
              </w:rPr>
              <w:t xml:space="preserve">Google </w:t>
            </w:r>
            <w:proofErr w:type="spellStart"/>
            <w:r w:rsidRPr="009727BB">
              <w:rPr>
                <w:rFonts w:ascii="Arial" w:hAnsi="Arial" w:cs="Arial"/>
                <w:i/>
                <w:iCs/>
              </w:rPr>
              <w:t>Forms</w:t>
            </w:r>
            <w:proofErr w:type="spellEnd"/>
          </w:p>
          <w:p w14:paraId="53CD7AA7" w14:textId="77777777" w:rsidR="000E3152" w:rsidRPr="009727BB" w:rsidRDefault="000E3152" w:rsidP="002B3B51">
            <w:pPr>
              <w:pStyle w:val="Default"/>
              <w:spacing w:line="360" w:lineRule="auto"/>
              <w:rPr>
                <w:rFonts w:ascii="Arial" w:hAnsi="Arial" w:cs="Arial"/>
              </w:rPr>
            </w:pPr>
            <w:hyperlink r:id="rId4" w:history="1">
              <w:r w:rsidRPr="009727BB">
                <w:rPr>
                  <w:rStyle w:val="Hyperlink"/>
                  <w:rFonts w:ascii="Arial" w:hAnsi="Arial" w:cs="Arial"/>
                </w:rPr>
                <w:t>https://forms.gle/FRg4cUuaN8zcABBt7</w:t>
              </w:r>
            </w:hyperlink>
          </w:p>
        </w:tc>
      </w:tr>
      <w:tr w:rsidR="000E3152" w:rsidRPr="00A90C9D" w14:paraId="02767174" w14:textId="77777777" w:rsidTr="002B3B51">
        <w:tc>
          <w:tcPr>
            <w:tcW w:w="1985" w:type="dxa"/>
            <w:shd w:val="clear" w:color="auto" w:fill="auto"/>
          </w:tcPr>
          <w:p w14:paraId="1C2A9B2B" w14:textId="77777777" w:rsidR="000E3152" w:rsidRPr="00A90C9D" w:rsidRDefault="000E3152" w:rsidP="002B3B5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90C9D">
              <w:rPr>
                <w:rFonts w:ascii="Arial" w:hAnsi="Arial" w:cs="Arial"/>
                <w:b/>
              </w:rPr>
              <w:t>07/11/2023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8F888E" w14:textId="77777777" w:rsidR="000E3152" w:rsidRPr="00A90C9D" w:rsidRDefault="000E3152" w:rsidP="002B3B5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A90C9D">
              <w:rPr>
                <w:rFonts w:ascii="Arial" w:hAnsi="Arial" w:cs="Arial"/>
              </w:rPr>
              <w:t>Homologação das inscrições</w:t>
            </w:r>
          </w:p>
        </w:tc>
      </w:tr>
      <w:tr w:rsidR="000E3152" w:rsidRPr="00A90C9D" w14:paraId="3F4DE8D9" w14:textId="77777777" w:rsidTr="002B3B51">
        <w:tc>
          <w:tcPr>
            <w:tcW w:w="1985" w:type="dxa"/>
            <w:shd w:val="clear" w:color="auto" w:fill="auto"/>
          </w:tcPr>
          <w:p w14:paraId="14EB15A8" w14:textId="77777777" w:rsidR="000E3152" w:rsidRPr="00A90C9D" w:rsidRDefault="000E3152" w:rsidP="002B3B5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90C9D">
              <w:rPr>
                <w:rFonts w:ascii="Arial" w:hAnsi="Arial" w:cs="Arial"/>
                <w:b/>
              </w:rPr>
              <w:t>08/11 a 10/11/2023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AA8F73" w14:textId="77777777" w:rsidR="000E3152" w:rsidRPr="00A90C9D" w:rsidRDefault="000E3152" w:rsidP="002B3B5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A90C9D">
              <w:rPr>
                <w:rFonts w:ascii="Arial" w:hAnsi="Arial" w:cs="Arial"/>
              </w:rPr>
              <w:t xml:space="preserve">Solicitação ao NPD da relação de eleitores e o </w:t>
            </w:r>
            <w:r w:rsidRPr="00A90C9D">
              <w:rPr>
                <w:rFonts w:ascii="Arial" w:hAnsi="Arial" w:cs="Arial"/>
                <w:i/>
                <w:iCs/>
              </w:rPr>
              <w:t>link</w:t>
            </w:r>
            <w:r w:rsidRPr="00A90C9D">
              <w:rPr>
                <w:rFonts w:ascii="Arial" w:hAnsi="Arial" w:cs="Arial"/>
              </w:rPr>
              <w:t xml:space="preserve"> para votação</w:t>
            </w:r>
          </w:p>
        </w:tc>
      </w:tr>
      <w:tr w:rsidR="000E3152" w:rsidRPr="00A90C9D" w14:paraId="154400B7" w14:textId="77777777" w:rsidTr="002B3B51">
        <w:tc>
          <w:tcPr>
            <w:tcW w:w="1985" w:type="dxa"/>
            <w:shd w:val="clear" w:color="auto" w:fill="auto"/>
          </w:tcPr>
          <w:p w14:paraId="2AEA9DE8" w14:textId="77777777" w:rsidR="000E3152" w:rsidRPr="00A90C9D" w:rsidRDefault="000E3152" w:rsidP="002B3B5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90C9D">
              <w:rPr>
                <w:rFonts w:ascii="Arial" w:hAnsi="Arial" w:cs="Arial"/>
                <w:b/>
              </w:rPr>
              <w:t>14/11/2023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B8954B" w14:textId="77777777" w:rsidR="000E3152" w:rsidRPr="00A90C9D" w:rsidRDefault="000E3152" w:rsidP="002B3B5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A90C9D">
              <w:rPr>
                <w:rFonts w:ascii="Arial" w:hAnsi="Arial" w:cs="Arial"/>
              </w:rPr>
              <w:t>Eleição</w:t>
            </w:r>
          </w:p>
        </w:tc>
      </w:tr>
      <w:tr w:rsidR="000E3152" w:rsidRPr="00A90C9D" w14:paraId="4929FE56" w14:textId="77777777" w:rsidTr="002B3B51">
        <w:tc>
          <w:tcPr>
            <w:tcW w:w="1985" w:type="dxa"/>
            <w:shd w:val="clear" w:color="auto" w:fill="auto"/>
          </w:tcPr>
          <w:p w14:paraId="6CDC353C" w14:textId="77777777" w:rsidR="000E3152" w:rsidRPr="00A90C9D" w:rsidRDefault="000E3152" w:rsidP="002B3B5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90C9D">
              <w:rPr>
                <w:rFonts w:ascii="Arial" w:hAnsi="Arial" w:cs="Arial"/>
                <w:b/>
              </w:rPr>
              <w:t>16/11 a 17/11/2023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F326F2" w14:textId="77777777" w:rsidR="000E3152" w:rsidRPr="00A90C9D" w:rsidRDefault="000E3152" w:rsidP="002B3B5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A90C9D">
              <w:rPr>
                <w:rFonts w:ascii="Arial" w:hAnsi="Arial" w:cs="Arial"/>
              </w:rPr>
              <w:t xml:space="preserve">Divulgação do Resultado Final </w:t>
            </w:r>
          </w:p>
        </w:tc>
      </w:tr>
      <w:tr w:rsidR="000E3152" w:rsidRPr="00A90C9D" w14:paraId="122E50BC" w14:textId="77777777" w:rsidTr="002B3B51">
        <w:tc>
          <w:tcPr>
            <w:tcW w:w="1985" w:type="dxa"/>
            <w:shd w:val="clear" w:color="auto" w:fill="auto"/>
          </w:tcPr>
          <w:p w14:paraId="6B0EFCB6" w14:textId="77777777" w:rsidR="000E3152" w:rsidRPr="00A90C9D" w:rsidRDefault="000E3152" w:rsidP="002B3B5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90C9D">
              <w:rPr>
                <w:rFonts w:ascii="Arial" w:hAnsi="Arial" w:cs="Arial"/>
                <w:b/>
              </w:rPr>
              <w:t>21/11/2023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01B94B" w14:textId="77777777" w:rsidR="000E3152" w:rsidRPr="00A90C9D" w:rsidRDefault="000E3152" w:rsidP="002B3B5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A90C9D">
              <w:rPr>
                <w:rFonts w:ascii="Arial" w:hAnsi="Arial" w:cs="Arial"/>
              </w:rPr>
              <w:t>Envio do resultado ao NEAD</w:t>
            </w:r>
          </w:p>
        </w:tc>
      </w:tr>
      <w:tr w:rsidR="000E3152" w:rsidRPr="00A90C9D" w14:paraId="51716F89" w14:textId="77777777" w:rsidTr="002B3B51">
        <w:tc>
          <w:tcPr>
            <w:tcW w:w="1985" w:type="dxa"/>
            <w:shd w:val="clear" w:color="auto" w:fill="auto"/>
          </w:tcPr>
          <w:p w14:paraId="15DBF1A6" w14:textId="77777777" w:rsidR="000E3152" w:rsidRPr="00A90C9D" w:rsidRDefault="000E3152" w:rsidP="002B3B5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90C9D">
              <w:rPr>
                <w:rFonts w:ascii="Arial" w:hAnsi="Arial" w:cs="Arial"/>
                <w:b/>
              </w:rPr>
              <w:t>1º Semestre</w:t>
            </w:r>
          </w:p>
          <w:p w14:paraId="31D22D5F" w14:textId="77777777" w:rsidR="000E3152" w:rsidRPr="00A90C9D" w:rsidRDefault="000E3152" w:rsidP="002B3B5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90C9D">
              <w:rPr>
                <w:rFonts w:ascii="Arial" w:hAnsi="Arial" w:cs="Arial"/>
                <w:b/>
              </w:rPr>
              <w:t xml:space="preserve"> de 2024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235499" w14:textId="77777777" w:rsidR="000E3152" w:rsidRPr="00A90C9D" w:rsidRDefault="000E3152" w:rsidP="002B3B5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A90C9D">
              <w:rPr>
                <w:rFonts w:ascii="Arial" w:hAnsi="Arial" w:cs="Arial"/>
              </w:rPr>
              <w:t>Início do Curso</w:t>
            </w:r>
          </w:p>
        </w:tc>
      </w:tr>
    </w:tbl>
    <w:p w14:paraId="4E32C0C6" w14:textId="77777777" w:rsidR="00C34BBC" w:rsidRDefault="00C34BBC"/>
    <w:sectPr w:rsidR="00C34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52"/>
    <w:rsid w:val="000E3152"/>
    <w:rsid w:val="00C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F643"/>
  <w15:chartTrackingRefBased/>
  <w15:docId w15:val="{B7358A35-50CB-49A0-A32E-E47D15B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1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3152"/>
    <w:rPr>
      <w:color w:val="0563C1"/>
      <w:u w:val="single"/>
    </w:rPr>
  </w:style>
  <w:style w:type="paragraph" w:customStyle="1" w:styleId="Default">
    <w:name w:val="Default"/>
    <w:rsid w:val="000E31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FRg4cUuaN8zcABBt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dc:description/>
  <cp:lastModifiedBy>DTP</cp:lastModifiedBy>
  <cp:revision>1</cp:revision>
  <dcterms:created xsi:type="dcterms:W3CDTF">2023-11-07T17:52:00Z</dcterms:created>
  <dcterms:modified xsi:type="dcterms:W3CDTF">2023-11-07T17:53:00Z</dcterms:modified>
</cp:coreProperties>
</file>